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900" w14:textId="77777777" w:rsidR="0015772F" w:rsidRPr="00CF7D0B" w:rsidRDefault="003412D7" w:rsidP="003412D7">
      <w:pPr>
        <w:jc w:val="center"/>
        <w:rPr>
          <w:rFonts w:ascii="Times New Roman" w:hAnsi="Times New Roman" w:cs="Times New Roman"/>
          <w:sz w:val="28"/>
        </w:rPr>
      </w:pPr>
      <w:r w:rsidRPr="00CF7D0B">
        <w:rPr>
          <w:rFonts w:ascii="Times New Roman" w:hAnsi="Times New Roman" w:cs="Times New Roman"/>
          <w:sz w:val="28"/>
        </w:rPr>
        <w:t>Министерство образования Самарской области</w:t>
      </w:r>
    </w:p>
    <w:p w14:paraId="1F61A67D" w14:textId="77777777" w:rsidR="003412D7" w:rsidRPr="00CF7D0B" w:rsidRDefault="003412D7" w:rsidP="003412D7">
      <w:pPr>
        <w:jc w:val="center"/>
        <w:rPr>
          <w:rFonts w:ascii="Times New Roman" w:hAnsi="Times New Roman" w:cs="Times New Roman"/>
          <w:sz w:val="28"/>
        </w:rPr>
      </w:pPr>
      <w:r w:rsidRPr="00CF7D0B">
        <w:rPr>
          <w:rFonts w:ascii="Times New Roman" w:hAnsi="Times New Roman" w:cs="Times New Roman"/>
          <w:sz w:val="28"/>
        </w:rPr>
        <w:t>Государственное автономное учреждение дополнительного</w:t>
      </w:r>
    </w:p>
    <w:p w14:paraId="003CD9D0" w14:textId="77777777" w:rsidR="003412D7" w:rsidRPr="00CF7D0B" w:rsidRDefault="00FD69D1" w:rsidP="003412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412D7" w:rsidRPr="00CF7D0B">
        <w:rPr>
          <w:rFonts w:ascii="Times New Roman" w:hAnsi="Times New Roman" w:cs="Times New Roman"/>
          <w:sz w:val="28"/>
        </w:rPr>
        <w:t>рофессионального  образования Самарской области</w:t>
      </w:r>
    </w:p>
    <w:p w14:paraId="397CB038" w14:textId="77777777" w:rsidR="003412D7" w:rsidRPr="00CF7D0B" w:rsidRDefault="003412D7" w:rsidP="003412D7">
      <w:pPr>
        <w:jc w:val="center"/>
        <w:rPr>
          <w:rFonts w:ascii="Times New Roman" w:hAnsi="Times New Roman" w:cs="Times New Roman"/>
          <w:sz w:val="28"/>
        </w:rPr>
      </w:pPr>
      <w:r w:rsidRPr="00CF7D0B">
        <w:rPr>
          <w:rFonts w:ascii="Times New Roman" w:hAnsi="Times New Roman" w:cs="Times New Roman"/>
          <w:sz w:val="28"/>
        </w:rPr>
        <w:t>«Институт развития образования»</w:t>
      </w:r>
    </w:p>
    <w:p w14:paraId="7F811BE6" w14:textId="77777777" w:rsidR="003412D7" w:rsidRDefault="003412D7"/>
    <w:p w14:paraId="171840B1" w14:textId="77777777" w:rsidR="003412D7" w:rsidRDefault="003412D7"/>
    <w:p w14:paraId="149D93CB" w14:textId="77777777" w:rsidR="003412D7" w:rsidRDefault="003412D7"/>
    <w:p w14:paraId="7C3BA0BE" w14:textId="77777777" w:rsidR="003412D7" w:rsidRDefault="003412D7" w:rsidP="003412D7">
      <w:pPr>
        <w:jc w:val="center"/>
        <w:rPr>
          <w:rFonts w:ascii="Times New Roman" w:hAnsi="Times New Roman" w:cs="Times New Roman"/>
          <w:sz w:val="24"/>
        </w:rPr>
      </w:pPr>
    </w:p>
    <w:p w14:paraId="16929C9A" w14:textId="77777777" w:rsidR="00CF7D0B" w:rsidRDefault="003412D7" w:rsidP="00CF7D0B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3412D7">
        <w:rPr>
          <w:rFonts w:ascii="Times New Roman" w:hAnsi="Times New Roman" w:cs="Times New Roman"/>
          <w:b/>
          <w:sz w:val="28"/>
        </w:rPr>
        <w:t xml:space="preserve">Мультимедийный дидактический комплекс для </w:t>
      </w:r>
      <w:r w:rsidR="00CF7D0B">
        <w:rPr>
          <w:rFonts w:ascii="Times New Roman" w:hAnsi="Times New Roman" w:cs="Times New Roman"/>
          <w:b/>
          <w:sz w:val="28"/>
        </w:rPr>
        <w:t>обучающихся</w:t>
      </w:r>
      <w:r w:rsidRPr="003412D7">
        <w:rPr>
          <w:rFonts w:ascii="Times New Roman" w:hAnsi="Times New Roman" w:cs="Times New Roman"/>
          <w:b/>
          <w:sz w:val="28"/>
        </w:rPr>
        <w:t xml:space="preserve"> 5-7 лет с </w:t>
      </w:r>
    </w:p>
    <w:p w14:paraId="118E71ED" w14:textId="77777777" w:rsidR="003412D7" w:rsidRPr="003412D7" w:rsidRDefault="00CF7D0B" w:rsidP="00CF7D0B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тяжелыми нарушениями речи</w:t>
      </w:r>
      <w:r w:rsidR="003412D7" w:rsidRPr="003412D7">
        <w:rPr>
          <w:rFonts w:ascii="Times New Roman" w:hAnsi="Times New Roman" w:cs="Times New Roman"/>
          <w:b/>
          <w:sz w:val="28"/>
        </w:rPr>
        <w:t xml:space="preserve"> </w:t>
      </w:r>
    </w:p>
    <w:p w14:paraId="20B54A7F" w14:textId="77777777" w:rsidR="003412D7" w:rsidRDefault="003412D7" w:rsidP="00CF7D0B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3412D7">
        <w:rPr>
          <w:rFonts w:ascii="Times New Roman" w:hAnsi="Times New Roman" w:cs="Times New Roman"/>
          <w:b/>
          <w:sz w:val="28"/>
        </w:rPr>
        <w:t>«Знайка-зазнайка»</w:t>
      </w:r>
    </w:p>
    <w:p w14:paraId="65F7A2DB" w14:textId="77777777" w:rsidR="00A82F61" w:rsidRDefault="00A82F61" w:rsidP="00A82F61">
      <w:pPr>
        <w:spacing w:before="240"/>
        <w:jc w:val="right"/>
        <w:rPr>
          <w:rFonts w:ascii="Times New Roman" w:hAnsi="Times New Roman" w:cs="Times New Roman"/>
          <w:sz w:val="24"/>
        </w:rPr>
      </w:pPr>
    </w:p>
    <w:p w14:paraId="682F98A7" w14:textId="77777777" w:rsidR="00A82F61" w:rsidRDefault="00A82F61" w:rsidP="00A82F61">
      <w:pPr>
        <w:spacing w:before="240"/>
        <w:jc w:val="right"/>
        <w:rPr>
          <w:rFonts w:ascii="Times New Roman" w:hAnsi="Times New Roman" w:cs="Times New Roman"/>
          <w:sz w:val="24"/>
        </w:rPr>
      </w:pPr>
    </w:p>
    <w:p w14:paraId="05002A7E" w14:textId="77777777" w:rsidR="00A82F61" w:rsidRDefault="00A82F61" w:rsidP="00A82F61">
      <w:pPr>
        <w:spacing w:before="240"/>
        <w:jc w:val="right"/>
        <w:rPr>
          <w:rFonts w:ascii="Times New Roman" w:hAnsi="Times New Roman" w:cs="Times New Roman"/>
          <w:sz w:val="24"/>
        </w:rPr>
      </w:pPr>
    </w:p>
    <w:p w14:paraId="726AE5DC" w14:textId="77777777" w:rsidR="00A82F61" w:rsidRDefault="00A82F61" w:rsidP="00A82F61">
      <w:pPr>
        <w:spacing w:before="240"/>
        <w:jc w:val="right"/>
        <w:rPr>
          <w:rFonts w:ascii="Times New Roman" w:hAnsi="Times New Roman" w:cs="Times New Roman"/>
          <w:sz w:val="24"/>
        </w:rPr>
      </w:pPr>
    </w:p>
    <w:p w14:paraId="650476E0" w14:textId="77777777" w:rsidR="00A82F61" w:rsidRPr="00C104B8" w:rsidRDefault="00A82F61" w:rsidP="00D459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104B8">
        <w:rPr>
          <w:rFonts w:ascii="Times New Roman" w:hAnsi="Times New Roman" w:cs="Times New Roman"/>
          <w:sz w:val="28"/>
          <w:szCs w:val="24"/>
        </w:rPr>
        <w:t>Ниськова Юлия Валерьевна,</w:t>
      </w:r>
    </w:p>
    <w:p w14:paraId="77516742" w14:textId="77777777" w:rsidR="00A82F61" w:rsidRPr="00C104B8" w:rsidRDefault="00A82F61" w:rsidP="00D459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104B8">
        <w:rPr>
          <w:rFonts w:ascii="Times New Roman" w:hAnsi="Times New Roman" w:cs="Times New Roman"/>
          <w:sz w:val="28"/>
          <w:szCs w:val="24"/>
        </w:rPr>
        <w:t>учитель-логопед</w:t>
      </w:r>
    </w:p>
    <w:p w14:paraId="08F340CC" w14:textId="77777777" w:rsidR="00A82F61" w:rsidRPr="00C104B8" w:rsidRDefault="00A82F61" w:rsidP="00D45926">
      <w:pPr>
        <w:spacing w:after="0" w:line="360" w:lineRule="auto"/>
        <w:jc w:val="right"/>
        <w:rPr>
          <w:rFonts w:ascii="Times New Roman" w:hAnsi="Times New Roman"/>
          <w:sz w:val="28"/>
          <w:szCs w:val="24"/>
        </w:rPr>
      </w:pPr>
      <w:r w:rsidRPr="00C104B8">
        <w:rPr>
          <w:rFonts w:ascii="Times New Roman" w:hAnsi="Times New Roman"/>
          <w:sz w:val="28"/>
          <w:szCs w:val="24"/>
        </w:rPr>
        <w:t>структурного подразделения государственного бюджетного общеобразовательного учреждения Самарской области средней общеобразовательной школы №9 г.о.Чапаевск Самарской области детский сад №10 «Планета детства»</w:t>
      </w:r>
    </w:p>
    <w:p w14:paraId="77098249" w14:textId="77777777" w:rsidR="00A82F61" w:rsidRDefault="00A82F61" w:rsidP="00D4592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</w:rPr>
      </w:pPr>
      <w:r w:rsidRPr="00C104B8">
        <w:rPr>
          <w:rFonts w:ascii="Times New Roman" w:hAnsi="Times New Roman" w:cs="Times New Roman"/>
          <w:color w:val="000000"/>
          <w:sz w:val="28"/>
          <w:szCs w:val="24"/>
        </w:rPr>
        <w:t>Самарская область г.Чапаевск</w:t>
      </w:r>
    </w:p>
    <w:p w14:paraId="42D822DB" w14:textId="77777777" w:rsidR="00A82F61" w:rsidRDefault="00A82F61" w:rsidP="00D4592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78BDFA9B" w14:textId="77777777" w:rsidR="00A82F61" w:rsidRDefault="00A82F61" w:rsidP="00A82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2B43FE5A" w14:textId="77777777" w:rsidR="00A82F61" w:rsidRDefault="00A82F61" w:rsidP="00A82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6A8187DA" w14:textId="77777777" w:rsidR="00A82F61" w:rsidRDefault="00A82F61" w:rsidP="00A82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0645A924" w14:textId="77777777" w:rsidR="00A82F61" w:rsidRDefault="00A82F61" w:rsidP="00A82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0FA4DA51" w14:textId="77777777" w:rsidR="00A82F61" w:rsidRDefault="00A82F61" w:rsidP="00A82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0A3B495A" w14:textId="77777777" w:rsidR="00C104B8" w:rsidRDefault="00C104B8" w:rsidP="00A82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E79DCDE" w14:textId="2A90A5F4" w:rsidR="00A82F61" w:rsidRDefault="00A82F61" w:rsidP="00A82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2F61">
        <w:rPr>
          <w:rFonts w:ascii="Times New Roman" w:hAnsi="Times New Roman" w:cs="Times New Roman"/>
          <w:sz w:val="28"/>
        </w:rPr>
        <w:t>Самара, 2024 г.</w:t>
      </w:r>
    </w:p>
    <w:p w14:paraId="041B0E63" w14:textId="77777777" w:rsidR="0027564D" w:rsidRDefault="0027564D" w:rsidP="00A82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D03A85C" w14:textId="77777777" w:rsidR="0027564D" w:rsidRPr="00E03ED9" w:rsidRDefault="0027564D" w:rsidP="00A82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03ED9">
        <w:rPr>
          <w:rFonts w:ascii="Times New Roman" w:hAnsi="Times New Roman" w:cs="Times New Roman"/>
          <w:b/>
          <w:bCs/>
          <w:sz w:val="28"/>
        </w:rPr>
        <w:lastRenderedPageBreak/>
        <w:t>Аннотация</w:t>
      </w:r>
    </w:p>
    <w:p w14:paraId="305E9456" w14:textId="75EA774D" w:rsidR="0027564D" w:rsidRDefault="0027564D" w:rsidP="00A82F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8AC32C" w14:textId="4D9CAC05" w:rsidR="00896968" w:rsidRPr="00896968" w:rsidRDefault="00896968" w:rsidP="00C104B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ультимедийный дидактический комплекс</w:t>
      </w:r>
      <w:r w:rsidRPr="0089696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«Знайка-зазнайка» создан с помощью программного обеспечения </w:t>
      </w:r>
      <w:r>
        <w:rPr>
          <w:rFonts w:ascii="Times New Roman" w:hAnsi="Times New Roman" w:cs="Times New Roman"/>
          <w:bCs/>
          <w:sz w:val="28"/>
          <w:lang w:val="en-US"/>
        </w:rPr>
        <w:t>Active</w:t>
      </w:r>
      <w:r w:rsidRPr="0089696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Inspire</w:t>
      </w:r>
      <w:r w:rsidR="00466A21" w:rsidRPr="00466A21">
        <w:rPr>
          <w:rFonts w:ascii="Times New Roman" w:hAnsi="Times New Roman" w:cs="Times New Roman"/>
          <w:bCs/>
          <w:sz w:val="28"/>
        </w:rPr>
        <w:t xml:space="preserve"> </w:t>
      </w:r>
      <w:r w:rsidR="00466A21">
        <w:rPr>
          <w:rFonts w:ascii="Times New Roman" w:hAnsi="Times New Roman" w:cs="Times New Roman"/>
          <w:bCs/>
          <w:sz w:val="28"/>
        </w:rPr>
        <w:t xml:space="preserve">и содержит в себе </w:t>
      </w:r>
      <w:r w:rsidR="002C2661">
        <w:rPr>
          <w:rFonts w:ascii="Times New Roman" w:hAnsi="Times New Roman" w:cs="Times New Roman"/>
          <w:bCs/>
          <w:sz w:val="28"/>
        </w:rPr>
        <w:t>шесть</w:t>
      </w:r>
      <w:r w:rsidR="00466A21">
        <w:rPr>
          <w:rFonts w:ascii="Times New Roman" w:hAnsi="Times New Roman" w:cs="Times New Roman"/>
          <w:bCs/>
          <w:sz w:val="28"/>
        </w:rPr>
        <w:t xml:space="preserve"> мультимедийных дидактических игр</w:t>
      </w:r>
      <w:r w:rsidR="002C2661">
        <w:rPr>
          <w:rFonts w:ascii="Times New Roman" w:hAnsi="Times New Roman" w:cs="Times New Roman"/>
          <w:bCs/>
          <w:sz w:val="28"/>
        </w:rPr>
        <w:t xml:space="preserve"> </w:t>
      </w:r>
      <w:r w:rsidR="00466A21">
        <w:rPr>
          <w:rFonts w:ascii="Times New Roman" w:hAnsi="Times New Roman" w:cs="Times New Roman"/>
          <w:bCs/>
          <w:sz w:val="28"/>
        </w:rPr>
        <w:t>по следующим  лексическим темам: «Дикие и домашние животные», «Перелетные и зимующие птицы», «Транспорт», «Игрушки», «Грибы и ягоды», «Насекомые»</w:t>
      </w:r>
      <w:r w:rsidR="002C2661">
        <w:rPr>
          <w:rFonts w:ascii="Times New Roman" w:hAnsi="Times New Roman" w:cs="Times New Roman"/>
          <w:bCs/>
          <w:sz w:val="28"/>
        </w:rPr>
        <w:t xml:space="preserve"> </w:t>
      </w:r>
      <w:r w:rsidR="00466A21">
        <w:rPr>
          <w:rFonts w:ascii="Times New Roman" w:hAnsi="Times New Roman" w:cs="Times New Roman"/>
          <w:bCs/>
          <w:sz w:val="28"/>
        </w:rPr>
        <w:t>в соответствии с календарным планированием учреждения</w:t>
      </w:r>
      <w:r w:rsidR="00CC37ED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а также дополнен дидактическим материалом, выполненным в программном обеспечении </w:t>
      </w:r>
      <w:r w:rsidRPr="0089696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Microsoft</w:t>
      </w:r>
      <w:r w:rsidRPr="0089696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Office</w:t>
      </w:r>
      <w:r w:rsidR="00CA379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Power</w:t>
      </w:r>
      <w:r w:rsidRPr="0089696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Point</w:t>
      </w:r>
      <w:r w:rsidR="00C104B8">
        <w:rPr>
          <w:rFonts w:ascii="Times New Roman" w:hAnsi="Times New Roman" w:cs="Times New Roman"/>
          <w:bCs/>
          <w:sz w:val="28"/>
        </w:rPr>
        <w:t xml:space="preserve"> </w:t>
      </w:r>
      <w:r w:rsidR="00CC37ED">
        <w:rPr>
          <w:rFonts w:ascii="Times New Roman" w:hAnsi="Times New Roman" w:cs="Times New Roman"/>
          <w:bCs/>
          <w:sz w:val="28"/>
        </w:rPr>
        <w:t>и включает в себя пять мультимедийных игр по темам: «Звук и буква А», «Звук и буква О», «Звук и буква У», «Звук и буква И»</w:t>
      </w:r>
      <w:r w:rsidR="003D5917">
        <w:rPr>
          <w:rFonts w:ascii="Times New Roman" w:hAnsi="Times New Roman" w:cs="Times New Roman"/>
          <w:bCs/>
          <w:sz w:val="28"/>
        </w:rPr>
        <w:t>, «Веселые гласные звуки».</w:t>
      </w:r>
      <w:r w:rsidR="00CC37ED">
        <w:rPr>
          <w:rFonts w:ascii="Times New Roman" w:hAnsi="Times New Roman" w:cs="Times New Roman"/>
          <w:bCs/>
          <w:sz w:val="28"/>
        </w:rPr>
        <w:t xml:space="preserve"> </w:t>
      </w:r>
    </w:p>
    <w:p w14:paraId="376D6296" w14:textId="79C6E1FF" w:rsidR="0027564D" w:rsidRDefault="0027564D" w:rsidP="00C10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мультимедийный дидактический комплекс рассчитан на детей 5-7 лет</w:t>
      </w:r>
      <w:r w:rsidR="00CC37ED" w:rsidRPr="00CC37ED">
        <w:rPr>
          <w:rFonts w:ascii="Times New Roman" w:hAnsi="Times New Roman" w:cs="Times New Roman"/>
          <w:sz w:val="28"/>
        </w:rPr>
        <w:t xml:space="preserve"> </w:t>
      </w:r>
      <w:r w:rsidR="00CC37ED">
        <w:rPr>
          <w:rFonts w:ascii="Times New Roman" w:hAnsi="Times New Roman" w:cs="Times New Roman"/>
          <w:sz w:val="28"/>
        </w:rPr>
        <w:t>с тяжелыми нарушениями речи</w:t>
      </w:r>
      <w:r>
        <w:rPr>
          <w:rFonts w:ascii="Times New Roman" w:hAnsi="Times New Roman" w:cs="Times New Roman"/>
          <w:sz w:val="28"/>
        </w:rPr>
        <w:t>,</w:t>
      </w:r>
      <w:r w:rsidR="001871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обучающихся по адаптированной образовательной программе</w:t>
      </w:r>
      <w:r w:rsidR="00D45926">
        <w:rPr>
          <w:rFonts w:ascii="Times New Roman" w:hAnsi="Times New Roman" w:cs="Times New Roman"/>
          <w:sz w:val="28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</w:rPr>
        <w:t>.</w:t>
      </w:r>
      <w:r w:rsidR="0009378E">
        <w:rPr>
          <w:rFonts w:ascii="Times New Roman" w:hAnsi="Times New Roman" w:cs="Times New Roman"/>
          <w:sz w:val="28"/>
        </w:rPr>
        <w:t xml:space="preserve"> </w:t>
      </w:r>
    </w:p>
    <w:p w14:paraId="7A6BE8EF" w14:textId="7DBA60D3" w:rsidR="00D0641E" w:rsidRDefault="0009378E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Дидактический комплекс может быть использован на </w:t>
      </w:r>
      <w:r w:rsidR="00D45926">
        <w:rPr>
          <w:rFonts w:ascii="Times New Roman" w:hAnsi="Times New Roman" w:cs="Times New Roman"/>
          <w:sz w:val="28"/>
        </w:rPr>
        <w:t xml:space="preserve">фронтальных/индивидуальных </w:t>
      </w:r>
      <w:r>
        <w:rPr>
          <w:rFonts w:ascii="Times New Roman" w:hAnsi="Times New Roman" w:cs="Times New Roman"/>
          <w:sz w:val="28"/>
        </w:rPr>
        <w:t>занятиях учителем-логопедом, а также для закрепления изученного материала воспитател</w:t>
      </w:r>
      <w:r w:rsidR="00D0641E">
        <w:rPr>
          <w:rFonts w:ascii="Times New Roman" w:hAnsi="Times New Roman" w:cs="Times New Roman"/>
          <w:sz w:val="28"/>
        </w:rPr>
        <w:t>ями групп компенсирующей направленности.</w:t>
      </w:r>
    </w:p>
    <w:p w14:paraId="18D40DDD" w14:textId="2957C712" w:rsidR="00D0641E" w:rsidRDefault="00D0641E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Мультимедийный комплекс «Знайка-зазнайка» направлен на </w:t>
      </w:r>
      <w:r w:rsidR="00D45926">
        <w:rPr>
          <w:rFonts w:ascii="Times New Roman" w:hAnsi="Times New Roman" w:cs="Times New Roman"/>
          <w:sz w:val="28"/>
        </w:rPr>
        <w:t>реализацию</w:t>
      </w:r>
      <w:r>
        <w:rPr>
          <w:rFonts w:ascii="Times New Roman" w:hAnsi="Times New Roman" w:cs="Times New Roman"/>
          <w:sz w:val="28"/>
        </w:rPr>
        <w:t xml:space="preserve"> следующих задач:</w:t>
      </w:r>
    </w:p>
    <w:p w14:paraId="1A24A6A3" w14:textId="6D56F8A4" w:rsidR="00D0641E" w:rsidRDefault="00D0641E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</w:t>
      </w:r>
      <w:r w:rsidR="00CC37ED">
        <w:rPr>
          <w:rFonts w:ascii="Times New Roman" w:hAnsi="Times New Roman" w:cs="Times New Roman"/>
          <w:sz w:val="28"/>
        </w:rPr>
        <w:t>ние</w:t>
      </w:r>
      <w:r w:rsidR="006018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лексико-грамматически</w:t>
      </w:r>
      <w:r w:rsidR="00CC37ED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категори</w:t>
      </w:r>
      <w:r w:rsidR="00CC37ED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;</w:t>
      </w:r>
    </w:p>
    <w:p w14:paraId="0B197C68" w14:textId="075D93DB" w:rsidR="0009378E" w:rsidRDefault="00D0641E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формирова</w:t>
      </w:r>
      <w:r w:rsidR="00CC37ED">
        <w:rPr>
          <w:rFonts w:ascii="Times New Roman" w:hAnsi="Times New Roman" w:cs="Times New Roman"/>
          <w:sz w:val="28"/>
        </w:rPr>
        <w:t>ние</w:t>
      </w:r>
      <w:r w:rsidR="006018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звуко-</w:t>
      </w:r>
      <w:r w:rsidR="000937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буквенн</w:t>
      </w:r>
      <w:r w:rsidR="00CC37ED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анализа</w:t>
      </w:r>
      <w:r w:rsidR="006018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синтез</w:t>
      </w:r>
      <w:r w:rsidR="00CC37E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;</w:t>
      </w:r>
    </w:p>
    <w:p w14:paraId="6BC6564E" w14:textId="268145BD" w:rsidR="00D0641E" w:rsidRDefault="00D0641E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коррекци</w:t>
      </w:r>
      <w:r w:rsidR="00CC37E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звукопроизношения у детей;</w:t>
      </w:r>
    </w:p>
    <w:p w14:paraId="5DEFE0D3" w14:textId="7986B634" w:rsidR="00DF38EB" w:rsidRDefault="00D0641E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</w:t>
      </w:r>
      <w:r w:rsidR="00CC37ED">
        <w:rPr>
          <w:rFonts w:ascii="Times New Roman" w:hAnsi="Times New Roman" w:cs="Times New Roman"/>
          <w:sz w:val="28"/>
        </w:rPr>
        <w:t>тие</w:t>
      </w:r>
      <w:r>
        <w:rPr>
          <w:rFonts w:ascii="Times New Roman" w:hAnsi="Times New Roman" w:cs="Times New Roman"/>
          <w:sz w:val="28"/>
        </w:rPr>
        <w:t xml:space="preserve"> связн</w:t>
      </w:r>
      <w:r w:rsidR="00CC37ED">
        <w:rPr>
          <w:rFonts w:ascii="Times New Roman" w:hAnsi="Times New Roman" w:cs="Times New Roman"/>
          <w:sz w:val="28"/>
        </w:rPr>
        <w:t xml:space="preserve">ой </w:t>
      </w:r>
      <w:r>
        <w:rPr>
          <w:rFonts w:ascii="Times New Roman" w:hAnsi="Times New Roman" w:cs="Times New Roman"/>
          <w:sz w:val="28"/>
        </w:rPr>
        <w:t>монологическ</w:t>
      </w:r>
      <w:r w:rsidR="00CC37ED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реч</w:t>
      </w:r>
      <w:r w:rsidR="00CC37ED">
        <w:rPr>
          <w:rFonts w:ascii="Times New Roman" w:hAnsi="Times New Roman" w:cs="Times New Roman"/>
          <w:sz w:val="28"/>
        </w:rPr>
        <w:t>и</w:t>
      </w:r>
      <w:r w:rsidR="00DF38EB">
        <w:rPr>
          <w:rFonts w:ascii="Times New Roman" w:hAnsi="Times New Roman" w:cs="Times New Roman"/>
          <w:sz w:val="28"/>
        </w:rPr>
        <w:t>;</w:t>
      </w:r>
    </w:p>
    <w:p w14:paraId="32E9D4D7" w14:textId="636D8BC1" w:rsidR="00D0641E" w:rsidRDefault="00DF38EB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0641E">
        <w:rPr>
          <w:rFonts w:ascii="Times New Roman" w:hAnsi="Times New Roman" w:cs="Times New Roman"/>
          <w:sz w:val="28"/>
        </w:rPr>
        <w:t xml:space="preserve"> </w:t>
      </w:r>
      <w:r w:rsidR="006018CD">
        <w:rPr>
          <w:rFonts w:ascii="Times New Roman" w:hAnsi="Times New Roman" w:cs="Times New Roman"/>
          <w:sz w:val="28"/>
        </w:rPr>
        <w:t>развитие графо-моторных навыков;</w:t>
      </w:r>
    </w:p>
    <w:p w14:paraId="0C40FABB" w14:textId="7B03AE2D" w:rsidR="006018CD" w:rsidRDefault="006018CD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</w:t>
      </w:r>
      <w:r w:rsidR="00CC37ED">
        <w:rPr>
          <w:rFonts w:ascii="Times New Roman" w:hAnsi="Times New Roman" w:cs="Times New Roman"/>
          <w:sz w:val="28"/>
        </w:rPr>
        <w:t>тие</w:t>
      </w:r>
      <w:r>
        <w:rPr>
          <w:rFonts w:ascii="Times New Roman" w:hAnsi="Times New Roman" w:cs="Times New Roman"/>
          <w:sz w:val="28"/>
        </w:rPr>
        <w:t xml:space="preserve"> зрительно</w:t>
      </w:r>
      <w:r w:rsidR="00CC37ED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и слухово</w:t>
      </w:r>
      <w:r w:rsidR="00CC37ED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восприяти</w:t>
      </w:r>
      <w:r w:rsidR="00CC37E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, </w:t>
      </w:r>
      <w:r w:rsidR="00AD783F">
        <w:rPr>
          <w:rFonts w:ascii="Times New Roman" w:hAnsi="Times New Roman" w:cs="Times New Roman"/>
          <w:sz w:val="28"/>
        </w:rPr>
        <w:t>логическо</w:t>
      </w:r>
      <w:r w:rsidR="00CC37ED">
        <w:rPr>
          <w:rFonts w:ascii="Times New Roman" w:hAnsi="Times New Roman" w:cs="Times New Roman"/>
          <w:sz w:val="28"/>
        </w:rPr>
        <w:t>го</w:t>
      </w:r>
      <w:r w:rsidR="00AD78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мышлени</w:t>
      </w:r>
      <w:r w:rsidR="00CC37ED">
        <w:rPr>
          <w:rFonts w:ascii="Times New Roman" w:hAnsi="Times New Roman" w:cs="Times New Roman"/>
          <w:sz w:val="28"/>
        </w:rPr>
        <w:t>я</w:t>
      </w:r>
      <w:r w:rsidR="00AD783F">
        <w:rPr>
          <w:rFonts w:ascii="Times New Roman" w:hAnsi="Times New Roman" w:cs="Times New Roman"/>
          <w:sz w:val="28"/>
        </w:rPr>
        <w:t>, внимани</w:t>
      </w:r>
      <w:r w:rsidR="00CC37ED">
        <w:rPr>
          <w:rFonts w:ascii="Times New Roman" w:hAnsi="Times New Roman" w:cs="Times New Roman"/>
          <w:sz w:val="28"/>
        </w:rPr>
        <w:t>я</w:t>
      </w:r>
      <w:r w:rsidR="00AD783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памят</w:t>
      </w:r>
      <w:r w:rsidR="00CC37E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</w:p>
    <w:p w14:paraId="0DACFCBE" w14:textId="77777777" w:rsidR="001871B4" w:rsidRDefault="00C104B8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образовательные результаты:</w:t>
      </w:r>
    </w:p>
    <w:p w14:paraId="7E3A02D9" w14:textId="34DC9781" w:rsidR="007E4996" w:rsidRDefault="00F671BC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 завершению использовани</w:t>
      </w:r>
      <w:r w:rsidR="007E4996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мультимедийного дидактического комплекса обучающиеся с тяжелыми нарушениями речи имеют грамотную, членораздельную, связную речь</w:t>
      </w:r>
      <w:r w:rsidR="007E4996">
        <w:rPr>
          <w:rFonts w:ascii="Times New Roman" w:hAnsi="Times New Roman" w:cs="Times New Roman"/>
          <w:sz w:val="28"/>
        </w:rPr>
        <w:t>.</w:t>
      </w:r>
    </w:p>
    <w:p w14:paraId="2FB158BB" w14:textId="77777777" w:rsidR="007E4996" w:rsidRDefault="007E4996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Примечание*</w:t>
      </w:r>
    </w:p>
    <w:p w14:paraId="1A2E15E9" w14:textId="5A918ED6" w:rsidR="00C104B8" w:rsidRDefault="007E4996" w:rsidP="00093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 выполнении заданий в мультимедийных дидактических играх</w:t>
      </w:r>
      <w:r w:rsidR="001871B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дети работают на интерактивной доске, с помощью сенсора и </w:t>
      </w:r>
      <w:r>
        <w:rPr>
          <w:rFonts w:ascii="Times New Roman" w:hAnsi="Times New Roman" w:cs="Times New Roman"/>
          <w:sz w:val="28"/>
        </w:rPr>
        <w:t>маркер</w:t>
      </w:r>
      <w:r>
        <w:rPr>
          <w:rFonts w:ascii="Times New Roman" w:hAnsi="Times New Roman" w:cs="Times New Roman"/>
          <w:sz w:val="28"/>
        </w:rPr>
        <w:t>ов: дети передвигают предметы, с помощью сенсора, дорисовывают предметы и вписывают цифры, с помощью маркера</w:t>
      </w:r>
      <w:r w:rsidR="00154378">
        <w:rPr>
          <w:rFonts w:ascii="Times New Roman" w:hAnsi="Times New Roman" w:cs="Times New Roman"/>
          <w:sz w:val="28"/>
        </w:rPr>
        <w:t>, при наличии «шторки» убирают предметы за неё.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C1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2D7"/>
    <w:rsid w:val="0009378E"/>
    <w:rsid w:val="000E0AA7"/>
    <w:rsid w:val="00154378"/>
    <w:rsid w:val="0015772F"/>
    <w:rsid w:val="001871B4"/>
    <w:rsid w:val="0027564D"/>
    <w:rsid w:val="002C2661"/>
    <w:rsid w:val="003412D7"/>
    <w:rsid w:val="003D5917"/>
    <w:rsid w:val="00466A21"/>
    <w:rsid w:val="005576C9"/>
    <w:rsid w:val="006018CD"/>
    <w:rsid w:val="007E4996"/>
    <w:rsid w:val="00896968"/>
    <w:rsid w:val="00A82F61"/>
    <w:rsid w:val="00AD783F"/>
    <w:rsid w:val="00C104B8"/>
    <w:rsid w:val="00CA3799"/>
    <w:rsid w:val="00CC37ED"/>
    <w:rsid w:val="00CF7D0B"/>
    <w:rsid w:val="00D0641E"/>
    <w:rsid w:val="00D45926"/>
    <w:rsid w:val="00DF38EB"/>
    <w:rsid w:val="00E03ED9"/>
    <w:rsid w:val="00F671BC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D8BA"/>
  <w15:docId w15:val="{71EFB026-FEB6-418C-9E42-C091641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Ivan163</cp:lastModifiedBy>
  <cp:revision>20</cp:revision>
  <dcterms:created xsi:type="dcterms:W3CDTF">2024-11-21T13:06:00Z</dcterms:created>
  <dcterms:modified xsi:type="dcterms:W3CDTF">2024-11-21T17:23:00Z</dcterms:modified>
</cp:coreProperties>
</file>